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20" w:rsidRPr="00BF368D" w:rsidRDefault="00BF368D" w:rsidP="00BF3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68D">
        <w:rPr>
          <w:rFonts w:ascii="Times New Roman" w:hAnsi="Times New Roman" w:cs="Times New Roman"/>
          <w:b/>
          <w:sz w:val="28"/>
          <w:szCs w:val="28"/>
        </w:rPr>
        <w:t>Распределение обучающихся по кабинетам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568"/>
        <w:gridCol w:w="1577"/>
        <w:gridCol w:w="1681"/>
        <w:gridCol w:w="1569"/>
        <w:gridCol w:w="1578"/>
      </w:tblGrid>
      <w:tr w:rsidR="00BF368D" w:rsidTr="003709D1">
        <w:tc>
          <w:tcPr>
            <w:tcW w:w="4743" w:type="dxa"/>
            <w:gridSpan w:val="3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F3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8" w:type="dxa"/>
            <w:gridSpan w:val="3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6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BF368D"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</w:tr>
      <w:tr w:rsidR="00BF368D" w:rsidTr="003709D1">
        <w:tc>
          <w:tcPr>
            <w:tcW w:w="1598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1568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77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1681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1569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78" w:type="dxa"/>
          </w:tcPr>
          <w:p w:rsidR="00BF368D" w:rsidRPr="00BF368D" w:rsidRDefault="00BF368D" w:rsidP="00BF3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68D">
              <w:rPr>
                <w:rFonts w:ascii="Times New Roman" w:hAnsi="Times New Roman" w:cs="Times New Roman"/>
                <w:b/>
              </w:rPr>
              <w:t>Кабинет</w:t>
            </w: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Наумкина С.В.</w:t>
            </w:r>
          </w:p>
        </w:tc>
        <w:tc>
          <w:tcPr>
            <w:tcW w:w="156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401</w:t>
            </w: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Бехтерева О.В.</w:t>
            </w: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401</w:t>
            </w: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Филимонова О.А.</w:t>
            </w:r>
          </w:p>
        </w:tc>
        <w:tc>
          <w:tcPr>
            <w:tcW w:w="156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402</w:t>
            </w: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Перкова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68" w:type="dxa"/>
          </w:tcPr>
          <w:p w:rsidR="00BF368D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7А</w:t>
            </w:r>
          </w:p>
          <w:p w:rsidR="00BE3EA0" w:rsidRPr="00BE3EA0" w:rsidRDefault="00BE3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404</w:t>
            </w: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Фофанова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78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404</w:t>
            </w: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Ларионова О.Ю.</w:t>
            </w:r>
          </w:p>
        </w:tc>
        <w:tc>
          <w:tcPr>
            <w:tcW w:w="156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405</w:t>
            </w: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Медведева М.А.</w:t>
            </w:r>
          </w:p>
        </w:tc>
        <w:tc>
          <w:tcPr>
            <w:tcW w:w="156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301</w:t>
            </w: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F368D" w:rsidTr="003709D1">
        <w:tc>
          <w:tcPr>
            <w:tcW w:w="159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BF368D" w:rsidRPr="003709D1" w:rsidRDefault="00BF36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Барабанщикова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69" w:type="dxa"/>
          </w:tcPr>
          <w:p w:rsidR="00BF368D" w:rsidRPr="00BE3EA0" w:rsidRDefault="00BF368D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78" w:type="dxa"/>
          </w:tcPr>
          <w:p w:rsidR="00BF368D" w:rsidRPr="003709D1" w:rsidRDefault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</w:tc>
      </w:tr>
      <w:tr w:rsidR="003709D1" w:rsidTr="003709D1">
        <w:tc>
          <w:tcPr>
            <w:tcW w:w="159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Барда М.В.</w:t>
            </w:r>
          </w:p>
        </w:tc>
        <w:tc>
          <w:tcPr>
            <w:tcW w:w="1568" w:type="dxa"/>
          </w:tcPr>
          <w:p w:rsidR="003709D1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5А</w:t>
            </w:r>
          </w:p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204</w:t>
            </w:r>
          </w:p>
        </w:tc>
        <w:tc>
          <w:tcPr>
            <w:tcW w:w="1681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Кузьмина Е.Т.</w:t>
            </w:r>
          </w:p>
        </w:tc>
        <w:tc>
          <w:tcPr>
            <w:tcW w:w="1569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78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204</w:t>
            </w:r>
          </w:p>
        </w:tc>
      </w:tr>
      <w:tr w:rsidR="003709D1" w:rsidTr="003709D1">
        <w:tc>
          <w:tcPr>
            <w:tcW w:w="159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Сивас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6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77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205</w:t>
            </w:r>
          </w:p>
        </w:tc>
        <w:tc>
          <w:tcPr>
            <w:tcW w:w="1681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Е.Т.</w:t>
            </w:r>
          </w:p>
        </w:tc>
        <w:tc>
          <w:tcPr>
            <w:tcW w:w="1569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78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205</w:t>
            </w:r>
          </w:p>
        </w:tc>
      </w:tr>
      <w:tr w:rsidR="003709D1" w:rsidTr="003709D1">
        <w:tc>
          <w:tcPr>
            <w:tcW w:w="159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Золотова О.В</w:t>
            </w:r>
            <w:r w:rsidRPr="00BE3E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77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  <w:tc>
          <w:tcPr>
            <w:tcW w:w="1681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proofErr w:type="spellStart"/>
            <w:r w:rsidRPr="00BE3EA0">
              <w:rPr>
                <w:rFonts w:ascii="Times New Roman" w:hAnsi="Times New Roman" w:cs="Times New Roman"/>
              </w:rPr>
              <w:t>Редкошеева</w:t>
            </w:r>
            <w:proofErr w:type="spellEnd"/>
            <w:r w:rsidRPr="00BE3EA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9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78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207</w:t>
            </w:r>
          </w:p>
        </w:tc>
      </w:tr>
      <w:tr w:rsidR="003709D1" w:rsidTr="003709D1">
        <w:tc>
          <w:tcPr>
            <w:tcW w:w="159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Жигунова Т.А.</w:t>
            </w:r>
          </w:p>
        </w:tc>
        <w:tc>
          <w:tcPr>
            <w:tcW w:w="1568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77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206</w:t>
            </w:r>
          </w:p>
        </w:tc>
        <w:tc>
          <w:tcPr>
            <w:tcW w:w="1681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Кузьмина Е.Т.</w:t>
            </w:r>
          </w:p>
        </w:tc>
        <w:tc>
          <w:tcPr>
            <w:tcW w:w="1569" w:type="dxa"/>
          </w:tcPr>
          <w:p w:rsidR="003709D1" w:rsidRPr="00BE3EA0" w:rsidRDefault="003709D1" w:rsidP="003709D1">
            <w:pPr>
              <w:rPr>
                <w:rFonts w:ascii="Times New Roman" w:hAnsi="Times New Roman" w:cs="Times New Roman"/>
              </w:rPr>
            </w:pPr>
            <w:r w:rsidRPr="00BE3EA0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78" w:type="dxa"/>
          </w:tcPr>
          <w:p w:rsidR="003709D1" w:rsidRPr="003709D1" w:rsidRDefault="003709D1" w:rsidP="003709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09D1">
              <w:rPr>
                <w:rFonts w:ascii="Times New Roman" w:hAnsi="Times New Roman" w:cs="Times New Roman"/>
                <w:b/>
                <w:sz w:val="32"/>
                <w:szCs w:val="32"/>
              </w:rPr>
              <w:t>206</w:t>
            </w:r>
          </w:p>
        </w:tc>
      </w:tr>
    </w:tbl>
    <w:p w:rsidR="00BE3EA0" w:rsidRDefault="00BE3EA0">
      <w:bookmarkStart w:id="0" w:name="_GoBack"/>
      <w:bookmarkEnd w:id="0"/>
    </w:p>
    <w:sectPr w:rsidR="00BE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68D"/>
    <w:rsid w:val="00161A3A"/>
    <w:rsid w:val="00287F20"/>
    <w:rsid w:val="003709D1"/>
    <w:rsid w:val="00BE3EA0"/>
    <w:rsid w:val="00BF368D"/>
    <w:rsid w:val="00C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2FDD"/>
  <w15:docId w15:val="{92BAEC7F-7583-4891-9C11-BB63065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карасев</dc:creator>
  <cp:keywords/>
  <dc:description/>
  <cp:lastModifiedBy>Пользователь Windows</cp:lastModifiedBy>
  <cp:revision>5</cp:revision>
  <cp:lastPrinted>2020-08-27T08:01:00Z</cp:lastPrinted>
  <dcterms:created xsi:type="dcterms:W3CDTF">2020-08-17T18:23:00Z</dcterms:created>
  <dcterms:modified xsi:type="dcterms:W3CDTF">2020-08-27T12:04:00Z</dcterms:modified>
</cp:coreProperties>
</file>